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941"/>
        <w:tblW w:w="15021" w:type="dxa"/>
        <w:tblLook w:val="04A0" w:firstRow="1" w:lastRow="0" w:firstColumn="1" w:lastColumn="0" w:noHBand="0" w:noVBand="1"/>
      </w:tblPr>
      <w:tblGrid>
        <w:gridCol w:w="15021"/>
      </w:tblGrid>
      <w:tr w:rsidR="005B2BBB" w:rsidTr="00302A4A">
        <w:tc>
          <w:tcPr>
            <w:tcW w:w="15021" w:type="dxa"/>
          </w:tcPr>
          <w:p w:rsidR="005B2BBB" w:rsidRPr="005B2BBB" w:rsidRDefault="00AE1FD2" w:rsidP="005B2BB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50 </w:t>
            </w:r>
            <w:r w:rsidR="005B2BBB" w:rsidRPr="005B2BBB">
              <w:rPr>
                <w:sz w:val="32"/>
                <w:szCs w:val="32"/>
              </w:rPr>
              <w:t>Chapters portrayed in Genesis</w:t>
            </w:r>
          </w:p>
        </w:tc>
      </w:tr>
      <w:tr w:rsidR="005B2BBB" w:rsidTr="00302A4A">
        <w:tc>
          <w:tcPr>
            <w:tcW w:w="15021" w:type="dxa"/>
          </w:tcPr>
          <w:p w:rsidR="005B2BBB" w:rsidRDefault="005B2BBB" w:rsidP="005B2BBB"/>
          <w:p w:rsidR="005B2BBB" w:rsidRDefault="005B2BBB" w:rsidP="005B2BBB"/>
          <w:p w:rsidR="005B2BBB" w:rsidRDefault="005B2BBB" w:rsidP="005B2BBB"/>
          <w:p w:rsidR="00B86515" w:rsidRDefault="00B86515" w:rsidP="005B2BBB">
            <w:r>
              <w:t xml:space="preserve">                       Primeval History                                                                                                         Patriarchal History</w:t>
            </w:r>
          </w:p>
          <w:p w:rsidR="00B86515" w:rsidRDefault="00B86515" w:rsidP="005B2BBB">
            <w:r>
              <w:t xml:space="preserve">                          1984 years                                                                                                                      361 years</w:t>
            </w:r>
          </w:p>
          <w:p w:rsidR="005B2BBB" w:rsidRDefault="00302A4A" w:rsidP="005B2BBB">
            <w:r>
              <w:t xml:space="preserve">Adam                                                  Abram                      </w:t>
            </w:r>
            <w:r w:rsidR="00874871">
              <w:t xml:space="preserve">    </w:t>
            </w:r>
            <w:r>
              <w:t xml:space="preserve"> Isaac                                                      </w:t>
            </w:r>
            <w:r w:rsidR="00874871">
              <w:t xml:space="preserve"> </w:t>
            </w:r>
            <w:r>
              <w:t xml:space="preserve">Jacob                                    </w:t>
            </w:r>
            <w:r w:rsidR="00874871">
              <w:t xml:space="preserve">     </w:t>
            </w:r>
            <w:r>
              <w:t>Joseph</w:t>
            </w:r>
            <w:r w:rsidR="00B86515">
              <w:t xml:space="preserve">                                                        Egypt</w:t>
            </w:r>
          </w:p>
          <w:p w:rsidR="005B2BBB" w:rsidRDefault="00CB2095" w:rsidP="005B2BBB">
            <w:r>
              <w:t>|</w:t>
            </w:r>
            <w:r w:rsidR="00DE7EBC">
              <w:t>------------------------------------</w:t>
            </w:r>
            <w:r>
              <w:t>----------|</w:t>
            </w:r>
            <w:r w:rsidR="00302A4A">
              <w:t>------------------------</w:t>
            </w:r>
            <w:r w:rsidR="00874871">
              <w:t>---</w:t>
            </w:r>
            <w:r w:rsidR="00302A4A">
              <w:t>|</w:t>
            </w:r>
            <w:r w:rsidR="00DE7EBC">
              <w:t>---------------</w:t>
            </w:r>
            <w:r w:rsidR="00302A4A">
              <w:t>-------------------------------|</w:t>
            </w:r>
            <w:r w:rsidR="00DE7EBC">
              <w:t>--</w:t>
            </w:r>
            <w:r w:rsidR="00302A4A">
              <w:t>-------------------------------</w:t>
            </w:r>
            <w:r w:rsidR="00874871">
              <w:t>-----</w:t>
            </w:r>
            <w:r w:rsidR="00302A4A">
              <w:t>|</w:t>
            </w:r>
            <w:r w:rsidR="00DE7EBC">
              <w:t>------------------</w:t>
            </w:r>
            <w:r>
              <w:t>------------------------------</w:t>
            </w:r>
            <w:r w:rsidR="00874871">
              <w:t>-</w:t>
            </w:r>
            <w:r>
              <w:t>|</w:t>
            </w:r>
          </w:p>
          <w:p w:rsidR="005B2BBB" w:rsidRDefault="00302A4A" w:rsidP="005B2BBB">
            <w:r>
              <w:t xml:space="preserve">1                                                         11/12                            </w:t>
            </w:r>
            <w:r w:rsidR="00874871">
              <w:t xml:space="preserve">    </w:t>
            </w:r>
            <w:r w:rsidR="00B86515">
              <w:t>17</w:t>
            </w:r>
            <w:r>
              <w:t xml:space="preserve">                                                            </w:t>
            </w:r>
            <w:r w:rsidR="00B86515">
              <w:t>25</w:t>
            </w:r>
            <w:r>
              <w:t xml:space="preserve">                                          </w:t>
            </w:r>
            <w:r w:rsidR="00874871">
              <w:t xml:space="preserve">       </w:t>
            </w:r>
            <w:r w:rsidR="00B86515">
              <w:t>37</w:t>
            </w:r>
            <w:r>
              <w:t xml:space="preserve">                                            </w:t>
            </w:r>
            <w:r w:rsidR="00B86515">
              <w:t xml:space="preserve">                   </w:t>
            </w:r>
            <w:r>
              <w:t>50</w:t>
            </w:r>
          </w:p>
          <w:p w:rsidR="005B2BBB" w:rsidRDefault="00B86515" w:rsidP="005B2BBB">
            <w:r>
              <w:t>|-------------</w:t>
            </w:r>
            <w:r w:rsidR="00302A4A">
              <w:t>Our Study</w:t>
            </w:r>
            <w:r>
              <w:t>--------------------|</w:t>
            </w:r>
          </w:p>
          <w:p w:rsidR="005B2BBB" w:rsidRDefault="005B2BBB" w:rsidP="005B2BBB"/>
          <w:p w:rsidR="005B2BBB" w:rsidRDefault="00874871" w:rsidP="005B2BBB">
            <w:r>
              <w:t>A. 1:1 – 2:3 Creation/emergence of humans</w:t>
            </w:r>
            <w:r w:rsidR="00591CF1">
              <w:t>.  B</w:t>
            </w:r>
            <w:r>
              <w:t>. 2:4-11:26 Development/degeneration of human race</w:t>
            </w:r>
            <w:r w:rsidR="00591CF1">
              <w:t xml:space="preserve">.   </w:t>
            </w:r>
            <w:r>
              <w:t>C. 11:27-</w:t>
            </w:r>
            <w:r w:rsidR="00591CF1">
              <w:t xml:space="preserve">50:26  </w:t>
            </w:r>
            <w:r>
              <w:t>Founding Fathers</w:t>
            </w:r>
            <w:bookmarkStart w:id="0" w:name="_GoBack"/>
            <w:bookmarkEnd w:id="0"/>
          </w:p>
          <w:p w:rsidR="00DE7EBC" w:rsidRDefault="00DE7EBC" w:rsidP="005B2BBB"/>
          <w:p w:rsidR="00AE1FD2" w:rsidRDefault="00AE1FD2" w:rsidP="005B2BBB"/>
        </w:tc>
      </w:tr>
      <w:tr w:rsidR="005B2BBB" w:rsidTr="00302A4A">
        <w:tc>
          <w:tcPr>
            <w:tcW w:w="15021" w:type="dxa"/>
          </w:tcPr>
          <w:p w:rsidR="005B2BBB" w:rsidRPr="005B2BBB" w:rsidRDefault="00AE1FD2" w:rsidP="005B2BB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2309 year t</w:t>
            </w:r>
            <w:r w:rsidR="005B2BBB" w:rsidRPr="005B2BBB">
              <w:rPr>
                <w:sz w:val="32"/>
                <w:szCs w:val="32"/>
              </w:rPr>
              <w:t>imespan portrayed in Genesis</w:t>
            </w:r>
          </w:p>
        </w:tc>
      </w:tr>
      <w:tr w:rsidR="005B2BBB" w:rsidTr="00302A4A">
        <w:tc>
          <w:tcPr>
            <w:tcW w:w="15021" w:type="dxa"/>
          </w:tcPr>
          <w:p w:rsidR="005B2BBB" w:rsidRDefault="005B2BBB" w:rsidP="005B2BBB"/>
          <w:p w:rsidR="005B2BBB" w:rsidRDefault="005B2BBB" w:rsidP="005B2BBB"/>
          <w:p w:rsidR="005B2BBB" w:rsidRDefault="005B2BBB" w:rsidP="005B2BBB"/>
          <w:p w:rsidR="005B2BBB" w:rsidRDefault="005B2BBB" w:rsidP="005B2BBB"/>
          <w:p w:rsidR="005B2BBB" w:rsidRDefault="00302A4A" w:rsidP="005B2BBB">
            <w:r>
              <w:t xml:space="preserve">                                                                                               Primeval History                                                                                                                          Patriarchal History</w:t>
            </w:r>
            <w:r w:rsidR="00B86515">
              <w:t xml:space="preserve">   Egypt</w:t>
            </w:r>
          </w:p>
          <w:p w:rsidR="005B2BBB" w:rsidRDefault="00CB2095" w:rsidP="005B2BBB">
            <w:r>
              <w:t>|</w:t>
            </w:r>
            <w:r w:rsidR="00DE7EBC">
              <w:t>--------------------------------------------------------------------------------------------------------------------------------------------------------------------------------</w:t>
            </w:r>
            <w:r>
              <w:t>|</w:t>
            </w:r>
            <w:r w:rsidR="00DE7EBC">
              <w:t>----</w:t>
            </w:r>
            <w:r>
              <w:t>-----------------------------|</w:t>
            </w:r>
          </w:p>
          <w:p w:rsidR="005B2BBB" w:rsidRDefault="00302A4A" w:rsidP="005B2BBB">
            <w:r>
              <w:t xml:space="preserve">1                                 </w:t>
            </w:r>
            <w:r w:rsidR="00B86515">
              <w:t xml:space="preserve">                                                            1984 years            </w:t>
            </w:r>
            <w:r>
              <w:t xml:space="preserve">                                                                                           </w:t>
            </w:r>
            <w:r w:rsidR="00B86515">
              <w:t xml:space="preserve">                  11/12           361 years           50</w:t>
            </w:r>
          </w:p>
          <w:p w:rsidR="005B2BBB" w:rsidRDefault="005B2BBB" w:rsidP="005B2BBB"/>
          <w:p w:rsidR="005B2BBB" w:rsidRDefault="00AE1FD2" w:rsidP="005B2BBB">
            <w:r>
              <w:t xml:space="preserve">|Adam </w:t>
            </w:r>
            <w:r w:rsidR="00B86515">
              <w:t>-------------------------------------------------------------Our Study--------------------------------------------------------------</w:t>
            </w:r>
            <w:r>
              <w:t>-------------------------------|</w:t>
            </w:r>
            <w:r w:rsidR="00874871">
              <w:t xml:space="preserve"> </w:t>
            </w:r>
            <w:r>
              <w:t>Abram/Isaac/Jacob/Joseph</w:t>
            </w:r>
          </w:p>
          <w:p w:rsidR="00DE7EBC" w:rsidRDefault="00DE7EBC" w:rsidP="005B2BBB"/>
          <w:p w:rsidR="005B2BBB" w:rsidRDefault="005B2BBB" w:rsidP="005B2BBB"/>
          <w:p w:rsidR="00AE1FD2" w:rsidRDefault="00AE1FD2" w:rsidP="005B2BBB"/>
          <w:p w:rsidR="00AE1FD2" w:rsidRDefault="00874871" w:rsidP="005B2BBB">
            <w:r>
              <w:t>23</w:t>
            </w:r>
            <w:r w:rsidR="00591CF1">
              <w:t>09 years calculated from data in narratives and genealogies in Hebrew text</w:t>
            </w:r>
            <w:r>
              <w:t xml:space="preserve"> </w:t>
            </w:r>
          </w:p>
        </w:tc>
      </w:tr>
    </w:tbl>
    <w:p w:rsidR="00874871" w:rsidRDefault="00874871" w:rsidP="00874871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Chapter</w:t>
      </w:r>
      <w:r w:rsidR="005B2BBB" w:rsidRPr="005B2BBB">
        <w:rPr>
          <w:b/>
          <w:sz w:val="36"/>
          <w:szCs w:val="36"/>
          <w:u w:val="single"/>
        </w:rPr>
        <w:t xml:space="preserve"> vs Timespan Portrayed in Genesis</w:t>
      </w:r>
    </w:p>
    <w:p w:rsidR="00591CF1" w:rsidRPr="00591CF1" w:rsidRDefault="00591CF1" w:rsidP="00874871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Nahum Sarna JPS Genesis Commentary P. xii</w:t>
      </w:r>
    </w:p>
    <w:sectPr w:rsidR="00591CF1" w:rsidRPr="00591CF1" w:rsidSect="00DE7EBC">
      <w:pgSz w:w="15840" w:h="12240" w:orient="landscape"/>
      <w:pgMar w:top="1440" w:right="0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BB"/>
    <w:rsid w:val="00302A4A"/>
    <w:rsid w:val="00452AF2"/>
    <w:rsid w:val="00591CF1"/>
    <w:rsid w:val="005B2BBB"/>
    <w:rsid w:val="00874871"/>
    <w:rsid w:val="00A60D33"/>
    <w:rsid w:val="00AE1FD2"/>
    <w:rsid w:val="00B86515"/>
    <w:rsid w:val="00CB2095"/>
    <w:rsid w:val="00DE7EBC"/>
    <w:rsid w:val="00FC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BC995-5475-4AE2-AEA9-4D608B78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2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cp:lastPrinted>2026-09-26T16:05:00Z</cp:lastPrinted>
  <dcterms:created xsi:type="dcterms:W3CDTF">2026-09-26T14:41:00Z</dcterms:created>
  <dcterms:modified xsi:type="dcterms:W3CDTF">2026-09-26T16:05:00Z</dcterms:modified>
</cp:coreProperties>
</file>